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AE" w:rsidRDefault="00C07BAE" w:rsidP="00C07BAE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 № </w:t>
      </w:r>
      <w:r w:rsidR="001E74EE">
        <w:rPr>
          <w:rFonts w:eastAsia="Calibri"/>
          <w:sz w:val="28"/>
          <w:szCs w:val="28"/>
          <w:lang w:eastAsia="en-US"/>
        </w:rPr>
        <w:t>8</w:t>
      </w:r>
    </w:p>
    <w:p w:rsidR="00C07BAE" w:rsidRDefault="00C07BAE" w:rsidP="00C07BA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  Административному регламенту</w:t>
      </w:r>
    </w:p>
    <w:p w:rsidR="00C07BAE" w:rsidRDefault="00C07BAE" w:rsidP="00C07BA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07BAE" w:rsidRPr="009D3466" w:rsidRDefault="00C07BAE" w:rsidP="00C07BAE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9D3466">
        <w:rPr>
          <w:rFonts w:eastAsia="Calibri"/>
          <w:sz w:val="28"/>
          <w:szCs w:val="28"/>
          <w:lang w:eastAsia="en-US"/>
        </w:rPr>
        <w:t>Форма</w:t>
      </w:r>
    </w:p>
    <w:p w:rsidR="00326ECE" w:rsidRDefault="00326ECE"/>
    <w:p w:rsidR="00C07BAE" w:rsidRDefault="00C07BAE"/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61"/>
        <w:gridCol w:w="510"/>
        <w:gridCol w:w="489"/>
      </w:tblGrid>
      <w:tr w:rsidR="00C07BAE" w:rsidTr="00EA2EDB">
        <w:trPr>
          <w:gridAfter w:val="1"/>
          <w:wAfter w:w="489" w:type="dxa"/>
        </w:trPr>
        <w:tc>
          <w:tcPr>
            <w:tcW w:w="9071" w:type="dxa"/>
            <w:gridSpan w:val="2"/>
          </w:tcPr>
          <w:p w:rsidR="00C07BAE" w:rsidRPr="00C07BAE" w:rsidRDefault="00C07BA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Руководителю 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</w:t>
            </w:r>
          </w:p>
          <w:p w:rsidR="00C07BAE" w:rsidRDefault="00C07BAE" w:rsidP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(наименование организации)</w:t>
            </w:r>
          </w:p>
          <w:p w:rsidR="00C07BAE" w:rsidRDefault="00C07BA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</w:t>
            </w:r>
          </w:p>
          <w:p w:rsidR="00C07BAE" w:rsidRDefault="00C07BAE" w:rsidP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(Ф.И.О. руководителя)</w:t>
            </w:r>
          </w:p>
        </w:tc>
      </w:tr>
      <w:tr w:rsidR="00C07BAE" w:rsidTr="00EA2EDB">
        <w:trPr>
          <w:gridAfter w:val="1"/>
          <w:wAfter w:w="489" w:type="dxa"/>
        </w:trPr>
        <w:tc>
          <w:tcPr>
            <w:tcW w:w="9071" w:type="dxa"/>
            <w:gridSpan w:val="2"/>
          </w:tcPr>
          <w:p w:rsidR="00C30F52" w:rsidRDefault="00C30F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C07BAE" w:rsidRP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>Заявление</w:t>
            </w:r>
          </w:p>
          <w:p w:rsidR="00584AB5" w:rsidRDefault="00DE6E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6E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об оставлении заявления (о выдаче паспорта объекта мелкорозничной торговли </w:t>
            </w:r>
            <w:r w:rsidR="00C92942">
              <w:rPr>
                <w:rFonts w:eastAsiaTheme="minorHAnsi"/>
                <w:bCs/>
                <w:sz w:val="28"/>
                <w:szCs w:val="28"/>
                <w:lang w:eastAsia="en-US"/>
              </w:rPr>
              <w:t>при проведении праздничных  и иных массовых мероприятий, имеющих временный характер</w:t>
            </w:r>
            <w:r w:rsidR="009D3466">
              <w:rPr>
                <w:rFonts w:eastAsiaTheme="minorHAnsi"/>
                <w:bCs/>
                <w:sz w:val="28"/>
                <w:szCs w:val="28"/>
                <w:lang w:eastAsia="en-US"/>
              </w:rPr>
              <w:t>,</w:t>
            </w:r>
            <w:r w:rsidR="00C9294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DE6E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или </w:t>
            </w:r>
            <w:r w:rsidR="00C92942">
              <w:rPr>
                <w:rFonts w:eastAsiaTheme="minorHAnsi"/>
                <w:bCs/>
                <w:sz w:val="28"/>
                <w:szCs w:val="28"/>
                <w:lang w:eastAsia="en-US"/>
              </w:rPr>
              <w:t>о выдаче паспорта размещения временной организации быстрого обслуживания (</w:t>
            </w:r>
            <w:r w:rsidRPr="00DE6E57">
              <w:rPr>
                <w:rFonts w:eastAsiaTheme="minorHAnsi"/>
                <w:bCs/>
                <w:sz w:val="28"/>
                <w:szCs w:val="28"/>
                <w:lang w:eastAsia="en-US"/>
              </w:rPr>
              <w:t>летнего кафе)</w:t>
            </w:r>
            <w:r w:rsidR="009D3466">
              <w:rPr>
                <w:rFonts w:eastAsiaTheme="minorHAnsi"/>
                <w:bCs/>
                <w:sz w:val="28"/>
                <w:szCs w:val="28"/>
                <w:lang w:eastAsia="en-US"/>
              </w:rPr>
              <w:t>)</w:t>
            </w:r>
            <w:r w:rsidRPr="00DE6E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C92942">
              <w:rPr>
                <w:rFonts w:eastAsiaTheme="minorHAnsi"/>
                <w:bCs/>
                <w:sz w:val="28"/>
                <w:szCs w:val="28"/>
                <w:lang w:eastAsia="en-US"/>
              </w:rPr>
              <w:br/>
            </w:r>
            <w:r w:rsidRPr="00DE6E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без рассмотрения </w:t>
            </w:r>
          </w:p>
          <w:p w:rsidR="00584AB5" w:rsidRDefault="00584A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9D3466" w:rsidRDefault="009D34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(наименование юридического лица (организации), Ф.И.О. руководителя</w:t>
            </w:r>
            <w:proofErr w:type="gramEnd"/>
          </w:p>
          <w:p w:rsidR="00C07BAE" w:rsidRDefault="00C07BAE" w:rsidP="00C07B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юридического лица или индивидуального предпринимателя)</w:t>
            </w:r>
          </w:p>
        </w:tc>
      </w:tr>
      <w:tr w:rsidR="00C07BAE" w:rsidTr="00EA2EDB">
        <w:trPr>
          <w:gridAfter w:val="1"/>
          <w:wAfter w:w="489" w:type="dxa"/>
        </w:trPr>
        <w:tc>
          <w:tcPr>
            <w:tcW w:w="9071" w:type="dxa"/>
            <w:gridSpan w:val="2"/>
          </w:tcPr>
          <w:p w:rsidR="00C07BAE" w:rsidRPr="00C07BAE" w:rsidRDefault="00C07B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ОГРН __________________________ от ___________________________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__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ИНН __________________________ </w:t>
            </w:r>
            <w:proofErr w:type="gramStart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____________________________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__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30F52" w:rsidRDefault="00C07BAE" w:rsidP="00C30F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Прошу </w:t>
            </w:r>
            <w:r w:rsidR="00584AB5">
              <w:rPr>
                <w:rFonts w:eastAsiaTheme="minorHAnsi"/>
                <w:sz w:val="28"/>
                <w:szCs w:val="28"/>
                <w:lang w:eastAsia="en-US"/>
              </w:rPr>
              <w:t xml:space="preserve">оставить заявление </w:t>
            </w:r>
            <w:proofErr w:type="gramStart"/>
            <w:r w:rsidR="00C30F52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="00C30F52">
              <w:rPr>
                <w:rFonts w:eastAsiaTheme="minorHAnsi"/>
                <w:sz w:val="28"/>
                <w:szCs w:val="28"/>
                <w:lang w:eastAsia="en-US"/>
              </w:rPr>
              <w:t xml:space="preserve"> ____________ № ___________ о выдаче</w:t>
            </w:r>
          </w:p>
          <w:p w:rsidR="00C30F52" w:rsidRDefault="00C30F52" w:rsidP="00C30F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</w:t>
            </w:r>
          </w:p>
          <w:p w:rsidR="00C30F52" w:rsidRDefault="00C30F52" w:rsidP="00C30F52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30F52">
              <w:rPr>
                <w:rFonts w:eastAsiaTheme="minorHAnsi"/>
                <w:lang w:eastAsia="en-US"/>
              </w:rPr>
              <w:t>(</w:t>
            </w:r>
            <w:r w:rsidR="00584AB5" w:rsidRPr="00C30F52">
              <w:rPr>
                <w:rFonts w:eastAsiaTheme="minorHAnsi"/>
                <w:lang w:eastAsia="en-US"/>
              </w:rPr>
              <w:t>паспорта объекта мелкорозничной торговли при проведении праздничных</w:t>
            </w:r>
            <w:proofErr w:type="gramEnd"/>
          </w:p>
          <w:p w:rsidR="00C30F52" w:rsidRDefault="00584AB5" w:rsidP="00C30F52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Theme="minorHAnsi"/>
                <w:lang w:eastAsia="en-US"/>
              </w:rPr>
            </w:pPr>
            <w:r w:rsidRPr="00C30F52">
              <w:rPr>
                <w:rFonts w:eastAsiaTheme="minorHAnsi"/>
                <w:lang w:eastAsia="en-US"/>
              </w:rPr>
              <w:t xml:space="preserve"> и иных массовых мероприятий, имеющих временный характер</w:t>
            </w:r>
            <w:r w:rsidR="009D3466">
              <w:rPr>
                <w:rFonts w:eastAsiaTheme="minorHAnsi"/>
                <w:lang w:eastAsia="en-US"/>
              </w:rPr>
              <w:t>,</w:t>
            </w:r>
            <w:r w:rsidRPr="00C30F52">
              <w:t xml:space="preserve"> или </w:t>
            </w:r>
            <w:r w:rsidRPr="00C30F52">
              <w:rPr>
                <w:rFonts w:eastAsiaTheme="minorHAnsi"/>
                <w:lang w:eastAsia="en-US"/>
              </w:rPr>
              <w:t>паспорта</w:t>
            </w:r>
          </w:p>
          <w:p w:rsidR="00C30F52" w:rsidRPr="00C30F52" w:rsidRDefault="00584AB5" w:rsidP="00C30F52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Theme="minorHAnsi"/>
                <w:lang w:eastAsia="en-US"/>
              </w:rPr>
            </w:pPr>
            <w:r w:rsidRPr="00C30F52">
              <w:rPr>
                <w:rFonts w:eastAsiaTheme="minorHAnsi"/>
                <w:lang w:eastAsia="en-US"/>
              </w:rPr>
              <w:t xml:space="preserve"> </w:t>
            </w:r>
            <w:r w:rsidR="00C30F52">
              <w:rPr>
                <w:rFonts w:eastAsiaTheme="minorHAnsi"/>
                <w:lang w:eastAsia="en-US"/>
              </w:rPr>
              <w:t>р</w:t>
            </w:r>
            <w:r w:rsidRPr="00C30F52">
              <w:rPr>
                <w:rFonts w:eastAsiaTheme="minorHAnsi"/>
                <w:lang w:eastAsia="en-US"/>
              </w:rPr>
              <w:t>азмещения временной организации быстрого обслуживания (летнего кафе)</w:t>
            </w:r>
            <w:r w:rsidR="00C30F52" w:rsidRPr="00C30F52">
              <w:rPr>
                <w:rFonts w:eastAsiaTheme="minorHAnsi"/>
                <w:lang w:eastAsia="en-US"/>
              </w:rPr>
              <w:t>)</w:t>
            </w:r>
          </w:p>
          <w:p w:rsidR="00C30F52" w:rsidRDefault="00584AB5" w:rsidP="00C30F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30F52">
              <w:rPr>
                <w:rFonts w:eastAsiaTheme="minorHAnsi"/>
                <w:sz w:val="28"/>
                <w:szCs w:val="28"/>
                <w:lang w:eastAsia="en-US"/>
              </w:rPr>
              <w:t>на размещение __________________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_______________________________,</w:t>
            </w:r>
          </w:p>
          <w:p w:rsidR="00C30F52" w:rsidRPr="00C30F52" w:rsidRDefault="00C30F52" w:rsidP="00C30F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</w:t>
            </w:r>
            <w:r w:rsidRPr="00C30F52">
              <w:rPr>
                <w:rFonts w:eastAsiaTheme="minorHAnsi"/>
                <w:lang w:eastAsia="en-US"/>
              </w:rPr>
              <w:t>(</w:t>
            </w:r>
            <w:r>
              <w:rPr>
                <w:rFonts w:eastAsiaTheme="minorHAnsi"/>
                <w:lang w:eastAsia="en-US"/>
              </w:rPr>
              <w:t xml:space="preserve">тип </w:t>
            </w:r>
            <w:r w:rsidRPr="00C30F52">
              <w:rPr>
                <w:rFonts w:eastAsiaTheme="minorHAnsi"/>
                <w:lang w:eastAsia="en-US"/>
              </w:rPr>
              <w:t>объект</w:t>
            </w:r>
            <w:r>
              <w:rPr>
                <w:rFonts w:eastAsiaTheme="minorHAnsi"/>
                <w:lang w:eastAsia="en-US"/>
              </w:rPr>
              <w:t>а</w:t>
            </w:r>
            <w:r w:rsidRPr="00C30F52">
              <w:rPr>
                <w:rFonts w:eastAsiaTheme="minorHAnsi"/>
                <w:lang w:eastAsia="en-US"/>
              </w:rPr>
              <w:t xml:space="preserve"> мелкорозничной торговли</w:t>
            </w:r>
            <w:r>
              <w:rPr>
                <w:rFonts w:eastAsiaTheme="minorHAnsi"/>
                <w:lang w:eastAsia="en-US"/>
              </w:rPr>
              <w:t xml:space="preserve"> или </w:t>
            </w:r>
            <w:r w:rsidRPr="00C30F52">
              <w:rPr>
                <w:rFonts w:eastAsiaTheme="minorHAnsi"/>
                <w:lang w:eastAsia="en-US"/>
              </w:rPr>
              <w:t>летнее кафе)</w:t>
            </w:r>
          </w:p>
          <w:p w:rsidR="00C30F52" w:rsidRPr="00C30F52" w:rsidRDefault="00C30F52" w:rsidP="00C30F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30F52"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ый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ориентир______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_________________________,</w:t>
            </w:r>
          </w:p>
          <w:p w:rsidR="00C30F52" w:rsidRPr="00C30F52" w:rsidRDefault="009D3466" w:rsidP="00C30F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</w:t>
            </w:r>
            <w:r w:rsidR="00C30F52" w:rsidRPr="00C30F52">
              <w:rPr>
                <w:rFonts w:eastAsiaTheme="minorHAnsi"/>
                <w:lang w:eastAsia="en-US"/>
              </w:rPr>
              <w:t>(адресный ориентир объекта мелкорозничной торговли или летнего кафе)</w:t>
            </w:r>
          </w:p>
          <w:p w:rsidR="00C30F52" w:rsidRPr="00C30F52" w:rsidRDefault="00C30F52" w:rsidP="00C30F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C07BAE" w:rsidRDefault="00584AB5" w:rsidP="00C30F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без рассмотрения</w:t>
            </w:r>
            <w:r w:rsidR="00DE6E57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584AB5" w:rsidRDefault="00584AB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07BAE" w:rsidRPr="00C07BAE" w:rsidRDefault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дрес </w:t>
            </w:r>
            <w:r w:rsidR="00C07BAE">
              <w:rPr>
                <w:rFonts w:eastAsiaTheme="minorHAnsi"/>
                <w:sz w:val="28"/>
                <w:szCs w:val="28"/>
                <w:lang w:eastAsia="en-US"/>
              </w:rPr>
              <w:t xml:space="preserve">заявителя 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>(юридический</w:t>
            </w:r>
            <w:r w:rsidR="00584AB5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почтовый</w:t>
            </w:r>
            <w:r w:rsidR="00584AB5">
              <w:rPr>
                <w:rFonts w:eastAsiaTheme="minorHAnsi"/>
                <w:sz w:val="28"/>
                <w:szCs w:val="28"/>
                <w:lang w:eastAsia="en-US"/>
              </w:rPr>
              <w:t>, электронный</w:t>
            </w:r>
            <w:r w:rsidR="00C07BAE" w:rsidRPr="00C07BAE">
              <w:rPr>
                <w:rFonts w:eastAsiaTheme="minorHAnsi"/>
                <w:sz w:val="28"/>
                <w:szCs w:val="28"/>
                <w:lang w:eastAsia="en-US"/>
              </w:rPr>
              <w:t>):</w:t>
            </w:r>
            <w:r w:rsidR="00584AB5">
              <w:rPr>
                <w:rFonts w:eastAsiaTheme="minorHAnsi"/>
                <w:sz w:val="28"/>
                <w:szCs w:val="28"/>
                <w:lang w:eastAsia="en-US"/>
              </w:rPr>
              <w:t xml:space="preserve"> ____________</w:t>
            </w:r>
            <w:r w:rsidR="00C07BAE">
              <w:rPr>
                <w:rFonts w:eastAsiaTheme="minorHAnsi"/>
                <w:sz w:val="28"/>
                <w:szCs w:val="28"/>
                <w:lang w:eastAsia="en-US"/>
              </w:rPr>
              <w:t>_</w:t>
            </w:r>
          </w:p>
          <w:p w:rsidR="00C07BAE" w:rsidRPr="00C07BAE" w:rsidRDefault="00C07B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____________________________________</w:t>
            </w:r>
          </w:p>
          <w:p w:rsidR="00C07BAE" w:rsidRDefault="00C07B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__________________________________</w:t>
            </w:r>
            <w:r w:rsidR="00C70186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C70186" w:rsidRPr="00C07BAE" w:rsidRDefault="00C70186" w:rsidP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контактный телефон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C70186" w:rsidRPr="00C07BAE" w:rsidRDefault="00C701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D3466" w:rsidRDefault="009D3466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07BAE" w:rsidRDefault="00C07BAE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C07BA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В соответствии с требованиями </w:t>
            </w:r>
            <w:r w:rsidRPr="009F29CB">
              <w:rPr>
                <w:rFonts w:eastAsiaTheme="minorHAnsi"/>
                <w:sz w:val="28"/>
                <w:szCs w:val="28"/>
                <w:lang w:eastAsia="en-US"/>
              </w:rPr>
              <w:t xml:space="preserve">Федерального </w:t>
            </w:r>
            <w:hyperlink r:id="rId7" w:history="1">
              <w:r w:rsidRPr="009F29CB">
                <w:rPr>
                  <w:rFonts w:eastAsiaTheme="minorHAnsi"/>
                  <w:sz w:val="28"/>
                  <w:szCs w:val="28"/>
                  <w:lang w:eastAsia="en-US"/>
                </w:rPr>
                <w:t>закона</w:t>
              </w:r>
            </w:hyperlink>
            <w:r w:rsidRPr="009F29CB">
              <w:rPr>
                <w:rFonts w:eastAsiaTheme="minorHAnsi"/>
                <w:sz w:val="28"/>
                <w:szCs w:val="28"/>
                <w:lang w:eastAsia="en-US"/>
              </w:rPr>
              <w:t xml:space="preserve"> от 27.07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.2006 </w:t>
            </w:r>
            <w:r w:rsidR="00C70186">
              <w:rPr>
                <w:rFonts w:eastAsiaTheme="minorHAnsi"/>
                <w:sz w:val="28"/>
                <w:szCs w:val="28"/>
                <w:lang w:eastAsia="en-US"/>
              </w:rPr>
              <w:br/>
            </w: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      </w:r>
            <w:proofErr w:type="gramEnd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Настоящее согласие дано мною бессрочно.</w:t>
            </w:r>
          </w:p>
          <w:p w:rsidR="00EA2EDB" w:rsidRDefault="00EA2EDB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A2EDB" w:rsidRDefault="00EA2EDB" w:rsidP="00EA2ED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bookmarkStart w:id="0" w:name="_GoBack"/>
            <w:bookmarkEnd w:id="0"/>
          </w:p>
        </w:tc>
      </w:tr>
      <w:tr w:rsidR="00EA2EDB" w:rsidRPr="00EA2EDB" w:rsidTr="00EA2EDB">
        <w:tc>
          <w:tcPr>
            <w:tcW w:w="9560" w:type="dxa"/>
            <w:gridSpan w:val="3"/>
          </w:tcPr>
          <w:p w:rsidR="00EA2EDB" w:rsidRPr="00EA2EDB" w:rsidRDefault="000E0231" w:rsidP="000E0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023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Уведомление об оставлении заявления без рассмотрения </w:t>
            </w:r>
            <w:r w:rsidR="00EA2EDB" w:rsidRPr="000E0231">
              <w:rPr>
                <w:rFonts w:eastAsiaTheme="minorHAnsi"/>
                <w:sz w:val="28"/>
                <w:szCs w:val="28"/>
                <w:lang w:eastAsia="en-US"/>
              </w:rPr>
              <w:t>прошу (указывается один из перечисленных способов):</w:t>
            </w:r>
            <w:r w:rsidR="00F90DB7"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</w:p>
        </w:tc>
      </w:tr>
      <w:tr w:rsidR="00EA2EDB" w:rsidRPr="00EA2EDB" w:rsidTr="00EA2EDB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C929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направить в форме электронного документа в личный кабинет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 xml:space="preserve"> на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Едино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портал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государственных и муниципальных услуг (функций) и (или) Портал</w:t>
            </w:r>
            <w:r w:rsidR="00C92942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Воронежской области в сети Интернет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A2EDB" w:rsidRPr="00EA2EDB" w:rsidTr="00EA2EDB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_____________________________________________________________________________________________________________________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A2EDB" w:rsidRPr="00EA2EDB" w:rsidTr="00EA2EDB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____________________________________________________________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EA2ED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EA2EDB" w:rsidRP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Pr="00EA2EDB" w:rsidRDefault="00EA2EDB" w:rsidP="00EA2E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Default="00EA2EDB" w:rsidP="00EA2EDB">
      <w:r>
        <w:t xml:space="preserve">«___» _____________ 20___ г.                                  ___________________________________ </w:t>
      </w:r>
    </w:p>
    <w:p w:rsidR="00EA2EDB" w:rsidRDefault="00EA2EDB" w:rsidP="00EA2EDB">
      <w:r>
        <w:t xml:space="preserve">                                                                                                           (подпись заявителя)</w:t>
      </w:r>
    </w:p>
    <w:p w:rsidR="00EA2EDB" w:rsidRDefault="00EA2EDB" w:rsidP="00EA2EDB"/>
    <w:p w:rsidR="00C07BAE" w:rsidRDefault="00EA2EDB">
      <w:r>
        <w:t>МП</w:t>
      </w:r>
    </w:p>
    <w:p w:rsidR="00EA2EDB" w:rsidRDefault="00EA2EDB"/>
    <w:p w:rsidR="00EA2EDB" w:rsidRDefault="00EA2EDB"/>
    <w:p w:rsidR="00EA2EDB" w:rsidRDefault="00EA2EDB"/>
    <w:p w:rsidR="00EA2EDB" w:rsidRDefault="00EA2EDB"/>
    <w:p w:rsidR="00EA2EDB" w:rsidRPr="00EA2EDB" w:rsidRDefault="00EA2EDB" w:rsidP="00EA2E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 xml:space="preserve">Руководитель управления развития </w:t>
      </w:r>
    </w:p>
    <w:p w:rsidR="00EA2EDB" w:rsidRPr="00EA2EDB" w:rsidRDefault="00EA2EDB" w:rsidP="00EA2E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 xml:space="preserve">предпринимательства, потребительского </w:t>
      </w:r>
    </w:p>
    <w:p w:rsidR="00EA2EDB" w:rsidRPr="00EA2EDB" w:rsidRDefault="00EA2EDB" w:rsidP="00EA2E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>рынка и инновационной политики                                                  А.И. Рыженин</w:t>
      </w:r>
    </w:p>
    <w:p w:rsidR="00EA2EDB" w:rsidRPr="00EA2EDB" w:rsidRDefault="00EA2EDB" w:rsidP="00EA2ED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EA2EDB" w:rsidRDefault="00EA2EDB"/>
    <w:sectPr w:rsidR="00EA2EDB" w:rsidSect="00EA2ED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02F" w:rsidRDefault="0000702F" w:rsidP="00EA2EDB">
      <w:r>
        <w:separator/>
      </w:r>
    </w:p>
  </w:endnote>
  <w:endnote w:type="continuationSeparator" w:id="0">
    <w:p w:rsidR="0000702F" w:rsidRDefault="0000702F" w:rsidP="00EA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02F" w:rsidRDefault="0000702F" w:rsidP="00EA2EDB">
      <w:r>
        <w:separator/>
      </w:r>
    </w:p>
  </w:footnote>
  <w:footnote w:type="continuationSeparator" w:id="0">
    <w:p w:rsidR="0000702F" w:rsidRDefault="0000702F" w:rsidP="00EA2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133290"/>
      <w:docPartObj>
        <w:docPartGallery w:val="Page Numbers (Top of Page)"/>
        <w:docPartUnique/>
      </w:docPartObj>
    </w:sdtPr>
    <w:sdtEndPr/>
    <w:sdtContent>
      <w:p w:rsidR="00EA2EDB" w:rsidRDefault="00EA2E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466">
          <w:rPr>
            <w:noProof/>
          </w:rPr>
          <w:t>2</w:t>
        </w:r>
        <w:r>
          <w:fldChar w:fldCharType="end"/>
        </w:r>
      </w:p>
    </w:sdtContent>
  </w:sdt>
  <w:p w:rsidR="00EA2EDB" w:rsidRDefault="00EA2E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AE"/>
    <w:rsid w:val="0000702F"/>
    <w:rsid w:val="000E0231"/>
    <w:rsid w:val="001E5577"/>
    <w:rsid w:val="001E74EE"/>
    <w:rsid w:val="00241B8F"/>
    <w:rsid w:val="00326ECE"/>
    <w:rsid w:val="0039079A"/>
    <w:rsid w:val="00584AB5"/>
    <w:rsid w:val="00762A70"/>
    <w:rsid w:val="008572B1"/>
    <w:rsid w:val="009D3466"/>
    <w:rsid w:val="009F29CB"/>
    <w:rsid w:val="00C07BAE"/>
    <w:rsid w:val="00C30F52"/>
    <w:rsid w:val="00C453E6"/>
    <w:rsid w:val="00C70186"/>
    <w:rsid w:val="00C92942"/>
    <w:rsid w:val="00CA65A3"/>
    <w:rsid w:val="00DE6E57"/>
    <w:rsid w:val="00EA2EDB"/>
    <w:rsid w:val="00F9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2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9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2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9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AE3D5B0C44A661F7591B2934DCC42A8BCC9014EFD5209525110B231D3EE4FB2D91C219A904AB2A84E1FD6925f2C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Линникова Н.А.</cp:lastModifiedBy>
  <cp:revision>10</cp:revision>
  <cp:lastPrinted>2024-01-30T14:48:00Z</cp:lastPrinted>
  <dcterms:created xsi:type="dcterms:W3CDTF">2023-10-17T13:03:00Z</dcterms:created>
  <dcterms:modified xsi:type="dcterms:W3CDTF">2024-03-25T08:29:00Z</dcterms:modified>
</cp:coreProperties>
</file>